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C6" w:rsidRDefault="00F879C6" w:rsidP="00F879C6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879C6">
        <w:rPr>
          <w:rFonts w:ascii="TH SarabunIT๙" w:hAnsi="TH SarabunIT๙" w:cs="TH SarabunIT๙"/>
          <w:b/>
          <w:bCs/>
          <w:sz w:val="28"/>
          <w:szCs w:val="36"/>
          <w:cs/>
        </w:rPr>
        <w:t>แบบสรุปความเห็นของคณะกรรมการสถานศึกษาขั้นพื้นฐาน</w:t>
      </w:r>
    </w:p>
    <w:p w:rsidR="00F879C6" w:rsidRPr="00F879C6" w:rsidRDefault="00F879C6" w:rsidP="00F879C6">
      <w:pPr>
        <w:spacing w:after="0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</w:p>
    <w:p w:rsidR="00175C76" w:rsidRDefault="00F879C6" w:rsidP="00F94E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โรงเรียน.</w:t>
      </w:r>
      <w:r w:rsidRPr="00F879C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F879C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อำเภอ.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879C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Pr="00F879C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879C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.</w:t>
      </w:r>
    </w:p>
    <w:p w:rsidR="00F879C6" w:rsidRPr="00F879C6" w:rsidRDefault="00175C76" w:rsidP="00F94E1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F879C6" w:rsidRDefault="00F879C6" w:rsidP="00F94E1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.................../.......................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เมื่อวันที่.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879C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A22E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 พ.ศ. ....................</w:t>
      </w:r>
    </w:p>
    <w:p w:rsidR="00F94E1D" w:rsidRPr="00F94E1D" w:rsidRDefault="00F94E1D" w:rsidP="00175C76">
      <w:pPr>
        <w:spacing w:after="0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175C76" w:rsidRDefault="00F879C6" w:rsidP="00F94E1D">
      <w:pPr>
        <w:spacing w:after="0"/>
        <w:ind w:firstLine="85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94E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ตำแหน่งครู</w:t>
      </w:r>
      <w:r w:rsidR="00F94E1D" w:rsidRPr="00F94E1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F94E1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(การย้ายกรณีปกติ)</w:t>
      </w:r>
      <w:r w:rsidRPr="00F87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๒๕๖๗ ระหว่างวันที่ ๑๑ - ๓๑ มกราคม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F87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๒๕๖๗</w:t>
      </w:r>
      <w:r w:rsidR="00F94E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879C6" w:rsidRPr="00175C76" w:rsidRDefault="00F879C6" w:rsidP="00F879C6">
      <w:pPr>
        <w:spacing w:after="0"/>
        <w:rPr>
          <w:rFonts w:ascii="TH SarabunIT๙" w:hAnsi="TH SarabunIT๙" w:cs="TH SarabunIT๙" w:hint="cs"/>
          <w:b/>
          <w:bCs/>
          <w:sz w:val="12"/>
          <w:szCs w:val="12"/>
        </w:rPr>
      </w:pPr>
    </w:p>
    <w:p w:rsidR="00F879C6" w:rsidRPr="00F879C6" w:rsidRDefault="00F879C6" w:rsidP="00F879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79C6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ข้อมูลผู้ยื่นคำร้องขอย้าย</w:t>
      </w:r>
    </w:p>
    <w:p w:rsidR="00F879C6" w:rsidRDefault="00F879C6" w:rsidP="00F879C6">
      <w:pPr>
        <w:spacing w:after="0"/>
        <w:ind w:firstLine="851"/>
        <w:rPr>
          <w:rFonts w:ascii="TH SarabunIT๙" w:hAnsi="TH SarabunIT๙" w:cs="TH SarabunIT๙" w:hint="cs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๑. นาย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9C6">
        <w:rPr>
          <w:rFonts w:ascii="TH SarabunIT๙" w:hAnsi="TH SarabunIT๙" w:cs="TH SarabunIT๙"/>
          <w:sz w:val="32"/>
          <w:szCs w:val="32"/>
          <w:cs/>
        </w:rPr>
        <w:t>ตำแหน่ง.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9C6">
        <w:rPr>
          <w:rFonts w:ascii="TH SarabunIT๙" w:hAnsi="TH SarabunIT๙" w:cs="TH SarabunIT๙"/>
          <w:sz w:val="32"/>
          <w:szCs w:val="32"/>
          <w:cs/>
        </w:rPr>
        <w:t>โรงเรียน.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879C6" w:rsidRPr="00F879C6" w:rsidRDefault="00F879C6" w:rsidP="00F879C6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F879C6" w:rsidRPr="00F879C6" w:rsidRDefault="00F879C6" w:rsidP="00175C76">
      <w:pPr>
        <w:spacing w:after="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F879C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เหตุผลในการขอย้าย</w:t>
      </w:r>
      <w:r w:rsidR="00175C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คือ .............................................................................................................................</w:t>
      </w:r>
    </w:p>
    <w:p w:rsidR="00F879C6" w:rsidRPr="00F879C6" w:rsidRDefault="00F879C6" w:rsidP="00175C76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ประสงค์ขอย้ายไปดำรงตำแหน่งครู</w:t>
      </w:r>
    </w:p>
    <w:p w:rsidR="00F879C6" w:rsidRPr="00F879C6" w:rsidRDefault="00F879C6" w:rsidP="00175C76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๑. โรงเรียน.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อำเภอ.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proofErr w:type="spellStart"/>
      <w:r w:rsidR="00175C7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75C76">
        <w:rPr>
          <w:rFonts w:ascii="TH SarabunIT๙" w:hAnsi="TH SarabunIT๙" w:cs="TH SarabunIT๙" w:hint="cs"/>
          <w:sz w:val="32"/>
          <w:szCs w:val="32"/>
          <w:cs/>
        </w:rPr>
        <w:t>. สุพรรณบุรี เขต 2</w:t>
      </w:r>
    </w:p>
    <w:p w:rsidR="00F879C6" w:rsidRPr="00F879C6" w:rsidRDefault="00F879C6" w:rsidP="00175C76">
      <w:pPr>
        <w:spacing w:after="0"/>
        <w:ind w:firstLine="851"/>
        <w:rPr>
          <w:rFonts w:ascii="TH SarabunIT๙" w:hAnsi="TH SarabunIT๙" w:cs="TH SarabunIT๙" w:hint="cs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175C76" w:rsidRPr="00F879C6">
        <w:rPr>
          <w:rFonts w:ascii="TH SarabunIT๙" w:hAnsi="TH SarabunIT๙" w:cs="TH SarabunIT๙"/>
          <w:sz w:val="32"/>
          <w:szCs w:val="32"/>
          <w:cs/>
        </w:rPr>
        <w:t>โรงเรียน.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175C76" w:rsidRPr="00F879C6">
        <w:rPr>
          <w:rFonts w:ascii="TH SarabunIT๙" w:hAnsi="TH SarabunIT๙" w:cs="TH SarabunIT๙"/>
          <w:sz w:val="32"/>
          <w:szCs w:val="32"/>
          <w:cs/>
        </w:rPr>
        <w:t>อำเภอ.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proofErr w:type="spellStart"/>
      <w:r w:rsidR="00175C7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75C76">
        <w:rPr>
          <w:rFonts w:ascii="TH SarabunIT๙" w:hAnsi="TH SarabunIT๙" w:cs="TH SarabunIT๙" w:hint="cs"/>
          <w:sz w:val="32"/>
          <w:szCs w:val="32"/>
          <w:cs/>
        </w:rPr>
        <w:t>. สุพรรณบุรี เขต 2</w:t>
      </w:r>
    </w:p>
    <w:p w:rsidR="00175C76" w:rsidRDefault="00F879C6" w:rsidP="00175C76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175C76" w:rsidRPr="00F879C6">
        <w:rPr>
          <w:rFonts w:ascii="TH SarabunIT๙" w:hAnsi="TH SarabunIT๙" w:cs="TH SarabunIT๙"/>
          <w:sz w:val="32"/>
          <w:szCs w:val="32"/>
          <w:cs/>
        </w:rPr>
        <w:t>โรงเรียน.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175C76" w:rsidRPr="00F879C6">
        <w:rPr>
          <w:rFonts w:ascii="TH SarabunIT๙" w:hAnsi="TH SarabunIT๙" w:cs="TH SarabunIT๙"/>
          <w:sz w:val="32"/>
          <w:szCs w:val="32"/>
          <w:cs/>
        </w:rPr>
        <w:t>อำเภอ.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proofErr w:type="spellStart"/>
      <w:r w:rsidR="00175C7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75C76">
        <w:rPr>
          <w:rFonts w:ascii="TH SarabunIT๙" w:hAnsi="TH SarabunIT๙" w:cs="TH SarabunIT๙" w:hint="cs"/>
          <w:sz w:val="32"/>
          <w:szCs w:val="32"/>
          <w:cs/>
        </w:rPr>
        <w:t>. สุพรรณบุรี เขต 2</w:t>
      </w:r>
    </w:p>
    <w:p w:rsidR="00175C76" w:rsidRPr="00F879C6" w:rsidRDefault="00175C76" w:rsidP="00175C76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175C76" w:rsidRPr="00175C76" w:rsidRDefault="00175C76" w:rsidP="00175C76">
      <w:pPr>
        <w:spacing w:after="0"/>
        <w:ind w:firstLine="851"/>
        <w:rPr>
          <w:rFonts w:ascii="TH SarabunIT๙" w:hAnsi="TH SarabunIT๙" w:cs="TH SarabunIT๙" w:hint="cs"/>
          <w:sz w:val="10"/>
          <w:szCs w:val="10"/>
        </w:rPr>
      </w:pPr>
    </w:p>
    <w:p w:rsidR="00F879C6" w:rsidRPr="00175C76" w:rsidRDefault="00F879C6" w:rsidP="00175C7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75C76">
        <w:rPr>
          <w:rFonts w:ascii="TH SarabunIT๙" w:hAnsi="TH SarabunIT๙" w:cs="TH SarabunIT๙"/>
          <w:b/>
          <w:bCs/>
          <w:sz w:val="32"/>
          <w:szCs w:val="32"/>
          <w:cs/>
        </w:rPr>
        <w:t>๒. ความเห็นของคณะกรรมการสถานศึกษาขั้นพื้นฐาน โรงเรียน</w:t>
      </w:r>
      <w:r w:rsidR="00175C76" w:rsidRPr="00175C7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</w:t>
      </w:r>
      <w:r w:rsidR="00F94E1D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175C76" w:rsidRPr="00175C7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175C7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879C6" w:rsidRPr="00175C76" w:rsidRDefault="00175C76" w:rsidP="00175C76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75C76">
        <w:rPr>
          <w:rFonts w:ascii="TH SarabunIT๙" w:hAnsi="TH SarabunIT๙" w:cs="TH SarabunIT๙"/>
          <w:b/>
          <w:bCs/>
          <w:sz w:val="32"/>
          <w:szCs w:val="32"/>
        </w:rPr>
        <w:sym w:font="Wingdings 2" w:char="F099"/>
      </w:r>
      <w:r w:rsidRPr="00175C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79C6" w:rsidRPr="00175C76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เห็นชอบให้ย้ายได้</w:t>
      </w:r>
    </w:p>
    <w:p w:rsidR="00F879C6" w:rsidRDefault="00175C76" w:rsidP="00175C76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เหตุผล</w:t>
      </w:r>
      <w:r w:rsidR="00F879C6" w:rsidRPr="00F879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175C76" w:rsidRPr="00F879C6" w:rsidRDefault="00175C76" w:rsidP="00175C76">
      <w:pPr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879C6" w:rsidRPr="00175C76" w:rsidRDefault="00175C76" w:rsidP="00175C76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75C76">
        <w:rPr>
          <w:rFonts w:ascii="TH SarabunIT๙" w:hAnsi="TH SarabunIT๙" w:cs="TH SarabunIT๙"/>
          <w:b/>
          <w:bCs/>
          <w:sz w:val="32"/>
          <w:szCs w:val="32"/>
        </w:rPr>
        <w:sym w:font="Wingdings 2" w:char="F099"/>
      </w:r>
      <w:r w:rsidRPr="00175C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79C6" w:rsidRPr="00175C76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ไม่เห็นชอบให้ย้าย</w:t>
      </w:r>
    </w:p>
    <w:p w:rsidR="00175C76" w:rsidRDefault="00175C76" w:rsidP="00175C76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เหตุผล</w:t>
      </w:r>
      <w:r w:rsidRPr="00F879C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175C76" w:rsidRPr="00F879C6" w:rsidRDefault="00175C76" w:rsidP="00175C76">
      <w:pPr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879C6" w:rsidRDefault="00F879C6" w:rsidP="00175C76">
      <w:pPr>
        <w:spacing w:after="0"/>
        <w:ind w:left="720" w:firstLine="414"/>
        <w:rPr>
          <w:rFonts w:ascii="TH SarabunIT๙" w:hAnsi="TH SarabunIT๙" w:cs="TH SarabunIT๙" w:hint="cs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อื่นๆ.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175C76" w:rsidRDefault="00175C76" w:rsidP="00175C76">
      <w:pPr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75C76" w:rsidRDefault="00175C76" w:rsidP="00175C76">
      <w:pPr>
        <w:spacing w:after="0"/>
        <w:ind w:left="720" w:firstLine="414"/>
        <w:rPr>
          <w:rFonts w:ascii="TH SarabunIT๙" w:hAnsi="TH SarabunIT๙" w:cs="TH SarabunIT๙"/>
          <w:sz w:val="24"/>
          <w:szCs w:val="24"/>
        </w:rPr>
      </w:pPr>
    </w:p>
    <w:p w:rsidR="007A22EB" w:rsidRPr="002A4136" w:rsidRDefault="007A22EB" w:rsidP="00175C76">
      <w:pPr>
        <w:spacing w:after="0"/>
        <w:ind w:left="720" w:firstLine="414"/>
        <w:rPr>
          <w:rFonts w:ascii="TH SarabunIT๙" w:hAnsi="TH SarabunIT๙" w:cs="TH SarabunIT๙" w:hint="cs"/>
          <w:sz w:val="24"/>
          <w:szCs w:val="24"/>
        </w:rPr>
      </w:pPr>
    </w:p>
    <w:p w:rsidR="00175C76" w:rsidRPr="002A4136" w:rsidRDefault="00175C76" w:rsidP="00175C76">
      <w:pPr>
        <w:spacing w:after="0"/>
        <w:ind w:left="720" w:firstLine="414"/>
        <w:rPr>
          <w:rFonts w:ascii="TH SarabunIT๙" w:hAnsi="TH SarabunIT๙" w:cs="TH SarabunIT๙" w:hint="cs"/>
          <w:sz w:val="24"/>
          <w:szCs w:val="24"/>
        </w:rPr>
      </w:pPr>
    </w:p>
    <w:p w:rsidR="00F879C6" w:rsidRDefault="00F879C6" w:rsidP="00175C7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F879C6">
        <w:rPr>
          <w:rFonts w:ascii="TH SarabunIT๙" w:hAnsi="TH SarabunIT๙" w:cs="TH SarabunIT๙"/>
          <w:sz w:val="32"/>
          <w:szCs w:val="32"/>
          <w:cs/>
        </w:rPr>
        <w:t>..</w:t>
      </w:r>
    </w:p>
    <w:p w:rsidR="00175C76" w:rsidRPr="00F879C6" w:rsidRDefault="00175C76" w:rsidP="00175C76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:rsidR="00F879C6" w:rsidRPr="00F879C6" w:rsidRDefault="00F879C6" w:rsidP="00175C7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:rsidR="00F879C6" w:rsidRPr="00F879C6" w:rsidRDefault="00F879C6" w:rsidP="002F7A9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F879C6">
        <w:rPr>
          <w:rFonts w:ascii="TH SarabunIT๙" w:hAnsi="TH SarabunIT๙" w:cs="TH SarabunIT๙"/>
          <w:sz w:val="32"/>
          <w:szCs w:val="32"/>
          <w:cs/>
        </w:rPr>
        <w:t>โรงเรียน.</w:t>
      </w:r>
      <w:r w:rsidR="00175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sectPr w:rsidR="00F879C6" w:rsidRPr="00F879C6" w:rsidSect="00F94E1D">
      <w:pgSz w:w="12240" w:h="15840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6"/>
    <w:rsid w:val="00175C76"/>
    <w:rsid w:val="001941C2"/>
    <w:rsid w:val="002035C4"/>
    <w:rsid w:val="0027409F"/>
    <w:rsid w:val="002A4136"/>
    <w:rsid w:val="002F7A9C"/>
    <w:rsid w:val="007A22EB"/>
    <w:rsid w:val="00F879C6"/>
    <w:rsid w:val="00F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A738-8931-463F-8BF3-5B5BDDF6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22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4</cp:revision>
  <cp:lastPrinted>2024-01-07T07:45:00Z</cp:lastPrinted>
  <dcterms:created xsi:type="dcterms:W3CDTF">2024-01-07T07:20:00Z</dcterms:created>
  <dcterms:modified xsi:type="dcterms:W3CDTF">2024-01-07T07:45:00Z</dcterms:modified>
</cp:coreProperties>
</file>